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F7" w:rsidRPr="00732DEA" w:rsidRDefault="005444F7" w:rsidP="0054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F7" w:rsidRPr="00732DEA" w:rsidRDefault="005444F7" w:rsidP="005444F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5444F7" w:rsidRPr="00732DEA" w:rsidRDefault="005444F7" w:rsidP="005444F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5444F7" w:rsidRPr="00732DEA" w:rsidRDefault="005444F7" w:rsidP="005444F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5444F7" w:rsidRPr="00732DEA" w:rsidRDefault="005444F7" w:rsidP="005444F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5444F7" w:rsidRPr="00732DEA" w:rsidRDefault="005444F7" w:rsidP="005444F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444F7" w:rsidRPr="00732DEA" w:rsidRDefault="005444F7" w:rsidP="005444F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732DEA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5444F7" w:rsidRPr="00732DEA" w:rsidRDefault="005444F7" w:rsidP="005444F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444F7" w:rsidRPr="00732DEA" w:rsidRDefault="005444F7" w:rsidP="00544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F7" w:rsidRPr="008D5BD3" w:rsidRDefault="005444F7" w:rsidP="005444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16.03.2017         № 6-п</w:t>
      </w:r>
    </w:p>
    <w:p w:rsidR="00B41883" w:rsidRDefault="00B41883" w:rsidP="00B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883" w:rsidRDefault="00B41883" w:rsidP="00B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883" w:rsidRDefault="00B41883" w:rsidP="00B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постановление</w:t>
      </w:r>
    </w:p>
    <w:p w:rsidR="00B41883" w:rsidRDefault="00B41883" w:rsidP="00B418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№48-П  от 12.12.2016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 программы   «Развитие и совершенствование дорожной деятельности и дорог общего пользования                                                                           местного значения, расположенных в границах                                                                       Пинеровского муниципального образования за счет                                                           средств муниципального дорожного фонда на 2017 год»</w:t>
      </w:r>
    </w:p>
    <w:p w:rsidR="00B41883" w:rsidRDefault="00B41883" w:rsidP="00B418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41883" w:rsidRDefault="00B41883" w:rsidP="00B418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41883" w:rsidRDefault="00B41883" w:rsidP="00B418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ст. 14 Федерального закона от 06.10.2003 № 131-ФЗ «Об общих принципах организации местного самоуправления в Российской Федерации», п.6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Устава Пинеровского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администрация Пинеровского муниципального образования </w:t>
      </w:r>
    </w:p>
    <w:p w:rsidR="00B41883" w:rsidRDefault="00B41883" w:rsidP="00B418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83" w:rsidRDefault="00B41883" w:rsidP="00B41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1883" w:rsidRDefault="00B41883" w:rsidP="00B41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 изменения (дополнения) в муниципальную программу «Развитие и совершенствование дорожной деятельности и дорог общего пользования местного значения, расположенных в границах Пинеровского муниципального образования за счет средств муниципального дорожного фонда на 2017 год»</w:t>
      </w:r>
    </w:p>
    <w:p w:rsidR="00B41883" w:rsidRDefault="00B41883" w:rsidP="00B41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883" w:rsidRDefault="00B41883" w:rsidP="00B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в приложение программы  № 1  « Перечень программных мероприятий»</w:t>
      </w:r>
    </w:p>
    <w:p w:rsidR="00B41883" w:rsidRPr="00B41883" w:rsidRDefault="00B41883" w:rsidP="00B418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редакции;</w:t>
      </w:r>
    </w:p>
    <w:p w:rsidR="00B41883" w:rsidRPr="00764549" w:rsidRDefault="00B41883" w:rsidP="00B41883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sz w:val="20"/>
          <w:szCs w:val="20"/>
        </w:rPr>
      </w:pPr>
    </w:p>
    <w:p w:rsidR="00AC3174" w:rsidRDefault="00B41883" w:rsidP="00B4188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661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66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5661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B41883" w:rsidRPr="00764549" w:rsidRDefault="00AC3174" w:rsidP="00B4188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B41883" w:rsidRPr="00A5661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41883" w:rsidRPr="00A56616">
        <w:rPr>
          <w:rFonts w:ascii="Times New Roman CYR" w:hAnsi="Times New Roman CYR" w:cs="Times New Roman CYR"/>
          <w:b/>
          <w:bCs/>
          <w:sz w:val="28"/>
          <w:szCs w:val="28"/>
        </w:rPr>
        <w:t>Мероприятия программы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84"/>
        <w:gridCol w:w="3766"/>
        <w:gridCol w:w="1305"/>
        <w:gridCol w:w="2355"/>
        <w:gridCol w:w="1635"/>
      </w:tblGrid>
      <w:tr w:rsidR="00B41883" w:rsidRPr="00A56616" w:rsidTr="000778E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99530C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3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1883" w:rsidRPr="0099530C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99530C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99530C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(</w:t>
            </w:r>
            <w:proofErr w:type="spellStart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 w:rsidRPr="00A56616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41883" w:rsidRPr="00A56616" w:rsidTr="000778E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6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FC7DDD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  <w:r w:rsidRPr="00FC7DDD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B41883" w:rsidRPr="00A56616" w:rsidTr="000778E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Посыпка 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твердым  покрытием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песко-солян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 смесью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764549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B41883" w:rsidRPr="00A56616" w:rsidTr="000778E6">
        <w:trPr>
          <w:trHeight w:val="137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 xml:space="preserve">асчистка  дорог  от снега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планировка и градирование дорог,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обочин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D008B5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D008B5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</w:tr>
      <w:tr w:rsidR="00B41883" w:rsidRPr="00A56616" w:rsidTr="000778E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D008B5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FC7DDD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2223</w:t>
            </w:r>
            <w:r w:rsidRPr="00FC7DD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1883" w:rsidRPr="00A56616" w:rsidTr="000778E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Отсыпка  дороги  по улице Дачная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2000кв.м., по  улице Советская в р.п. Пинеровка</w:t>
            </w:r>
          </w:p>
          <w:p w:rsidR="00B41883" w:rsidRPr="00A56616" w:rsidRDefault="00AC3174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883">
              <w:rPr>
                <w:rFonts w:ascii="Times New Roman" w:hAnsi="Times New Roman" w:cs="Times New Roman"/>
                <w:sz w:val="28"/>
                <w:szCs w:val="28"/>
              </w:rPr>
              <w:t>000кв</w:t>
            </w:r>
            <w:proofErr w:type="gramStart"/>
            <w:r w:rsidR="00B4188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FC7DDD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764549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1773,5</w:t>
            </w:r>
          </w:p>
        </w:tc>
      </w:tr>
      <w:tr w:rsidR="00B41883" w:rsidRPr="00A56616" w:rsidTr="000778E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FC7DDD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дорог с  твердым покрытием 500 кв.м.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FC7DDD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фонда)</w:t>
            </w:r>
            <w:proofErr w:type="gram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Default="00B41883" w:rsidP="0007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B41883" w:rsidRPr="00A56616" w:rsidTr="000778E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Местный бюджет средства муниципального дорожного фонда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FC7DDD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DD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</w:tr>
      <w:tr w:rsidR="00B41883" w:rsidRPr="00A56616" w:rsidTr="000778E6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6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A56616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883" w:rsidRPr="00FC7DDD" w:rsidRDefault="00B41883" w:rsidP="0007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2499,9</w:t>
            </w:r>
          </w:p>
        </w:tc>
      </w:tr>
    </w:tbl>
    <w:p w:rsidR="005444F7" w:rsidRDefault="00B41883" w:rsidP="00B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883"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B41883" w:rsidRPr="00B41883" w:rsidRDefault="00B41883" w:rsidP="00B41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883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В.А. Копытин</w:t>
      </w:r>
    </w:p>
    <w:sectPr w:rsidR="00B41883" w:rsidRPr="00B41883" w:rsidSect="005444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83"/>
    <w:rsid w:val="005444F7"/>
    <w:rsid w:val="00AC3174"/>
    <w:rsid w:val="00B41883"/>
    <w:rsid w:val="00C148B2"/>
    <w:rsid w:val="00D8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2017-03-20T04:21:00Z</cp:lastPrinted>
  <dcterms:created xsi:type="dcterms:W3CDTF">2017-03-17T04:40:00Z</dcterms:created>
  <dcterms:modified xsi:type="dcterms:W3CDTF">2017-03-20T04:22:00Z</dcterms:modified>
</cp:coreProperties>
</file>